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5" w:rsidRDefault="009D3D35" w:rsidP="0058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Pr="007F6B6E" w:rsidRDefault="00484B1E" w:rsidP="007F6B6E">
      <w:pPr>
        <w:pStyle w:val="a5"/>
        <w:spacing w:before="0" w:beforeAutospacing="0" w:after="0" w:afterAutospacing="0"/>
        <w:rPr>
          <w:color w:val="C00000"/>
        </w:rPr>
      </w:pPr>
      <w:r>
        <w:rPr>
          <w:rFonts w:cstheme="minorBidi"/>
          <w:b/>
          <w:bCs/>
          <w:color w:val="C00000"/>
          <w:kern w:val="24"/>
          <w:sz w:val="48"/>
          <w:szCs w:val="48"/>
        </w:rPr>
        <w:t xml:space="preserve">    </w:t>
      </w:r>
      <w:r w:rsidR="007F6B6E" w:rsidRPr="007F6B6E">
        <w:rPr>
          <w:rFonts w:cstheme="minorBidi"/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EE09D8" w:rsidRDefault="00EE09D8" w:rsidP="00EE09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Pr="00AA7A0A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Default="002C38C0" w:rsidP="00282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5E060" wp14:editId="6F7D8CE7">
                <wp:simplePos x="0" y="0"/>
                <wp:positionH relativeFrom="column">
                  <wp:posOffset>3175</wp:posOffset>
                </wp:positionH>
                <wp:positionV relativeFrom="paragraph">
                  <wp:posOffset>294005</wp:posOffset>
                </wp:positionV>
                <wp:extent cx="1828800" cy="2286000"/>
                <wp:effectExtent l="0" t="0" r="0" b="0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8C0" w:rsidRPr="002C38C0" w:rsidRDefault="002C38C0" w:rsidP="002C38C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8C0"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«Как повысить иммунитет:</w:t>
                            </w:r>
                          </w:p>
                          <w:p w:rsidR="002C38C0" w:rsidRPr="002C38C0" w:rsidRDefault="002C38C0" w:rsidP="002C38C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8C0"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правила для родителей»</w:t>
                            </w:r>
                          </w:p>
                          <w:p w:rsidR="002C38C0" w:rsidRDefault="002C38C0" w:rsidP="002C38C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C38C0" w:rsidRDefault="002C38C0" w:rsidP="002C38C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C38C0" w:rsidRPr="002C38C0" w:rsidRDefault="002C38C0" w:rsidP="002C38C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.25pt;margin-top:23.15pt;width:2in;height:180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" filled="f" stroked="f">
                <v:textbox>
                  <w:txbxContent>
                    <w:p w:rsidR="002C38C0" w:rsidRPr="002C38C0" w:rsidRDefault="002C38C0" w:rsidP="002C38C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38C0"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«Как повысить иммунитет:</w:t>
                      </w:r>
                    </w:p>
                    <w:p w:rsidR="002C38C0" w:rsidRPr="002C38C0" w:rsidRDefault="002C38C0" w:rsidP="002C38C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38C0"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правила для родителей»</w:t>
                      </w:r>
                    </w:p>
                    <w:p w:rsidR="002C38C0" w:rsidRDefault="002C38C0" w:rsidP="002C38C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C38C0" w:rsidRDefault="002C38C0" w:rsidP="002C38C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C38C0" w:rsidRPr="002C38C0" w:rsidRDefault="002C38C0" w:rsidP="002C38C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313F9" wp14:editId="4812053C">
            <wp:extent cx="5055079" cy="1673524"/>
            <wp:effectExtent l="0" t="0" r="0" b="3175"/>
            <wp:docPr id="27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грипп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стати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>, иммунологи делят иммунитет на 2 группы: естественный и искусственный.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0A">
        <w:rPr>
          <w:rFonts w:ascii="Times New Roman" w:hAnsi="Times New Roman" w:cs="Times New Roman"/>
          <w:sz w:val="28"/>
          <w:szCs w:val="28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Искусственный иммунитет «приобретается» после вакцинации.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Почему иммунитет ослабевает?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На самом деле, никаких скрытых и неизвестных причин ослабшего детского иммунитета нет.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иммунитете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Признаки ослабленного иммунитета</w:t>
      </w:r>
      <w:r w:rsidRPr="00AA7A0A">
        <w:rPr>
          <w:rFonts w:ascii="Times New Roman" w:hAnsi="Times New Roman" w:cs="Times New Roman"/>
          <w:sz w:val="28"/>
          <w:szCs w:val="28"/>
        </w:rPr>
        <w:t>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ребенок болеет чаще, чем 5 раз в год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болезнь протекает без температуры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малыш всегда утомлен, бледен, капризничает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увеличенные лимфоузлы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дисбактериоз.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Ослабленный иммунитет чаще всего «выдает себя» весной.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витаминная подзарядка,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активные прогулки на свежем воздухе,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полноценный сон,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-позитивные эмоции.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Поговорим поподробнее о каждом из пунктов.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Витаминная армия.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AA7A0A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 – привычная и знакомая с детства аскорбиновая кислота является чрезвычайно важной для детского организма.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При нехватке витамина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Наибольшее количество витамина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AA7A0A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AA7A0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A7A0A">
        <w:rPr>
          <w:rFonts w:ascii="Times New Roman" w:hAnsi="Times New Roman" w:cs="Times New Roman"/>
          <w:b/>
          <w:bCs/>
          <w:sz w:val="28"/>
          <w:szCs w:val="28"/>
        </w:rPr>
        <w:t>ретинол</w:t>
      </w:r>
      <w:proofErr w:type="spellEnd"/>
      <w:r w:rsidRPr="00AA7A0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A7A0A">
        <w:rPr>
          <w:rFonts w:ascii="Times New Roman" w:hAnsi="Times New Roman" w:cs="Times New Roman"/>
          <w:sz w:val="28"/>
          <w:szCs w:val="28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Помочь поддержать детский иммунитет смогут продукты, содержащие витамин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AA7A0A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proofErr w:type="gramEnd"/>
      <w:r w:rsidRPr="00AA7A0A">
        <w:rPr>
          <w:rFonts w:ascii="Times New Roman" w:hAnsi="Times New Roman" w:cs="Times New Roman"/>
          <w:b/>
          <w:bCs/>
          <w:sz w:val="28"/>
          <w:szCs w:val="28"/>
        </w:rPr>
        <w:t xml:space="preserve"> (токоферол)</w:t>
      </w:r>
      <w:r w:rsidRPr="00AA7A0A">
        <w:rPr>
          <w:rFonts w:ascii="Times New Roman" w:hAnsi="Times New Roman" w:cs="Times New Roman"/>
          <w:sz w:val="28"/>
          <w:szCs w:val="28"/>
        </w:rPr>
        <w:t> 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Бороться со слабостью, плохим настроением и недостатком витамина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Витамины группы В</w:t>
      </w:r>
      <w:r w:rsidRPr="00AA7A0A">
        <w:rPr>
          <w:rFonts w:ascii="Times New Roman" w:hAnsi="Times New Roman" w:cs="Times New Roman"/>
          <w:sz w:val="28"/>
          <w:szCs w:val="28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Признаками недостатка витаминов группы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0A">
        <w:rPr>
          <w:rFonts w:ascii="Times New Roman" w:hAnsi="Times New Roman" w:cs="Times New Roman"/>
          <w:sz w:val="28"/>
          <w:szCs w:val="28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Если ваш ребенок жалуется на недомогание, возможно, не только его организму не хватает витаминов, он просит вашего участия, ласки и заботы. </w:t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>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Не менее 6-8 объятий в день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A0B" w:rsidRPr="00850CFE" w:rsidRDefault="00355A0B" w:rsidP="00282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7C" w:rsidRDefault="00DE4D7C" w:rsidP="00586EC8">
      <w:pPr>
        <w:spacing w:after="0" w:line="240" w:lineRule="auto"/>
      </w:pPr>
      <w:r>
        <w:separator/>
      </w:r>
    </w:p>
  </w:endnote>
  <w:endnote w:type="continuationSeparator" w:id="0">
    <w:p w:rsidR="00DE4D7C" w:rsidRDefault="00DE4D7C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7C" w:rsidRDefault="00DE4D7C" w:rsidP="00586EC8">
      <w:pPr>
        <w:spacing w:after="0" w:line="240" w:lineRule="auto"/>
      </w:pPr>
      <w:r>
        <w:separator/>
      </w:r>
    </w:p>
  </w:footnote>
  <w:footnote w:type="continuationSeparator" w:id="0">
    <w:p w:rsidR="00DE4D7C" w:rsidRDefault="00DE4D7C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827CA"/>
    <w:rsid w:val="002C38C0"/>
    <w:rsid w:val="002D450C"/>
    <w:rsid w:val="00355A0B"/>
    <w:rsid w:val="003E22C1"/>
    <w:rsid w:val="00484B1E"/>
    <w:rsid w:val="00496989"/>
    <w:rsid w:val="00496C4F"/>
    <w:rsid w:val="00586EC8"/>
    <w:rsid w:val="007F6B6E"/>
    <w:rsid w:val="008071A0"/>
    <w:rsid w:val="00850CFE"/>
    <w:rsid w:val="009D3D35"/>
    <w:rsid w:val="00AA7A0A"/>
    <w:rsid w:val="00D21CDD"/>
    <w:rsid w:val="00D61853"/>
    <w:rsid w:val="00DE4D7C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2016-12-02T19:19:00Z</dcterms:modified>
</cp:coreProperties>
</file>